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Ведуча 1. Розквітають посмішки навколо,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 xml:space="preserve">Радісно луна веселий 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см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іх. 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Це моя найкраща школа  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Зустрічає школярів своїх.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Ведуча 2. Знову свята радісні хвилини, 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Безл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іч вересневих привітань. 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Здрастуй, школо! Ненька-Україна 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 xml:space="preserve">Нас 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в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і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та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є всіх із святом Знань!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Ведуча 1. Сьогодні на перший дзвіночок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Вийшла уся Україна.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Благословляє синів і дочок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Матінка наша єдина.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Ведуча 2. Перший дзвоник - щаслива сльоза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Н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а обличчях у мами і тата.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Перший дзвоник - пора золота,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 xml:space="preserve">Йдуть до школи 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хлоп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’ята й дівчата.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 xml:space="preserve">Директор. Ось і закінчилося ще одне, сповнене веселощів і радості літо. Якби не впертий календар, то ми б і не повірили в це, адже зелень на деревах ще така 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св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 xml:space="preserve">іжа, а небо таке пронизливо синє і високе. І лише замріяні осінні вечори підтверджують правоту календаря. А отже 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настав час вирушати у нову захоплюючу мандрівку дивовижною країною Знань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.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 xml:space="preserve">Ведуча 1. 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Св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ітлий вересень знову скликає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 рідну школу своїх дітлахів.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І до книжки, до знань закликає,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Щоб учився тут кожен й мужнів.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Ведуча 2. Здрастуй, школо! Я скучила за літо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З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а уроками, класом своїм,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І за сонцем, що в вікна відкриті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Гріє променем нас золотим.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Ведуча 1. Здрастуй, школо! Чекають уроки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І веселі перерви на нас.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Ми до знань робим впевнені кроки,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Переходимо з класу у клас.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Ведуча 2. Світлий вересень в школу склика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є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У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 xml:space="preserve"> чудовий, і радісний час.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Школа двері для нас відчиняє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І запрошує в затишний клас!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 xml:space="preserve">Директор. Сьогодні, в день Першовересня, до нашого дружнього шкільного колективу 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вливається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 xml:space="preserve"> гомінке і непосидюче поповнення - першокласники. То ж нехай запам’ятається їм на все життя їхній перший крок до вершин 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п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 xml:space="preserve">ізнання. Зустрічаймо їх. 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В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і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та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ємо оплесками.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lastRenderedPageBreak/>
        <w:t>(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П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ід звуки музики випускники ведуть за руки першокласників. Перед учнями йдуть учителі – класоводи. Старшокласники стають на свої місця і ставлять перед собою першокласників)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Директор. Ось вони – наше майбутн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є,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 xml:space="preserve"> наша зміна. Шановні випускники! Цей 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р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 xml:space="preserve">ік для Вас останній в стінах рідної школи. Нехай він принесе 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вам б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 xml:space="preserve">ільше знань і відкриє двері в незвідане майбуття. Любі першокласники! Віднині ваше життя 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п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 xml:space="preserve">ідкорятиметься шкільному дзвонику. Вашим маленьким сердечкам потрібно вчитися жити в лад з ним. 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Ви з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 xml:space="preserve"> радістю прийшли до нас, то ж нехай цей день запам’ятається вам на все життя.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 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 xml:space="preserve">Ведуча 1. Нехай на нас чекають 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добр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і зміни! 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 xml:space="preserve">У 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наших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 xml:space="preserve"> свят традиція одна: 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П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ідняти вгору прапор України! 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Хай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 xml:space="preserve"> Гімн держави зараз пролуна!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 xml:space="preserve">Директор. Школо! 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Р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 xml:space="preserve">івняйсь! При 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п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 xml:space="preserve">іднятті Державного прапора стояти струнко. Право 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п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ідняти Державний прапор України надається кращим одинадцятикласникам:...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Підняти прапор!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 Звучить гімн України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Директор.  Свято Першого дзвоника оголошується відкритим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 xml:space="preserve"> !</w:t>
      </w:r>
      <w:proofErr w:type="gramEnd"/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Слово для привітання надається гостям.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Ведуча 1. У краю дитинства, за морями мрій,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Знань країна дивна споконвіку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 xml:space="preserve"> є,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І дійти до неї той лише зуміє,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Хто багато праці школі віддає.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 xml:space="preserve">Ведуча 2. 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З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 xml:space="preserve"> кожним роком школа молодіє,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Бо приходять діти знову в перший клас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І радіє сонце, і живе надія.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І щасливі зорі дивляться на нас.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Ведуча 1. У квітах осінніх, барвистих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Ще літа палає вогонь,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І падають зорі іскрист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і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 xml:space="preserve"> тепло розпростертих долонь.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B6675C"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  <w:br/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Ведуча 2. Вам небо ті скарби безцінні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Сьогодні в руки відда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є.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Всміхнись, моя Україно,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Ти бачиш майбутнє своє.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Випускники.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Ми привели собі на зміну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 xml:space="preserve">Маленьких учнів – 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перший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 xml:space="preserve"> клас.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Учіться, любі, на “відмінно ”,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Ростіть, мужнійте, в добрий час,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lastRenderedPageBreak/>
        <w:t>   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 xml:space="preserve">А ми останній 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р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ік ідемо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До школи топчемо стежки.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І теж мужніємо, ростемо,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Сюди ідемо залюбки.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 Бо тут навчилися дружити,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П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ізнали, де добро і зло.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У школі ми вчимося жити,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Усім нам дуже повезло,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  Що в нас такі хороші люди,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 xml:space="preserve">  Найкращі в 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св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іті вчителі!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 І вам тут, діти, добре буде,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 Це краще місце на Землі!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Звучить музика. 11-класники вручають 1-класникам подарунки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Директор.  Слово-привітання надається першокласникам.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Першокласник 1. Я – маленький першокласник,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Вчитись в школу я прийшов.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Обіцяю знать науки,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Все повторювати знов.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Першокласник 2.  На «12» вчитись буду!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 xml:space="preserve"> Все на 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св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іті вивчу я!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І встигати стану всюди,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Щоб отримати знання.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Першокласник 3. Ми до школи всі збирались,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 xml:space="preserve"> Щоб попасти в 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перший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 xml:space="preserve"> клас.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Наш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і мами хвилювались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І вели за руки нас!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Першокласник 4. Тож радійте всі навколо,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Привітайте щиро нас.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 xml:space="preserve">Здрастуй, наша 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р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ідна школо,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Ми прийшли у перший клас!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Першокласник 5. Дзвінок веселий пролуна,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Всіх перше вересня віта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є.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Ось першокласником я став,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Як це чудово, кожен знає.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 xml:space="preserve">Першокласник 6. Мамо, я скажу тобі, 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на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 xml:space="preserve"> порозі школи: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 xml:space="preserve"> Кращої 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за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 xml:space="preserve"> тебе не знайти ніколи.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 xml:space="preserve"> Ближчої, 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р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іднішої не бува в житті.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Мамо побажай мені доброї путі.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 xml:space="preserve">Першокласник 7. В цей чудовий 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св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ітлий ранок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Школярами ми стаєм.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lastRenderedPageBreak/>
        <w:t> Старшокласникам говорим: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 xml:space="preserve"> «Знайте, ми не 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п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ідведем!»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Першокласник 8. Вельмишановні старші учні,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 Ми тут найменші серед вас.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 Отож прийняти нас до гурту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 xml:space="preserve">  Уклінно просить 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перший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 xml:space="preserve"> клас.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Першокласник 9. Прийміть же нас в шкільну сі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м’ю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,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Допоможіть нам добрим словом,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Згадайте молодість свою,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Як вперше ви прийшли до школи.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 xml:space="preserve">Першокласник 10. Ненько-Україно, наша земле 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р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ідна!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 Нас багато в тебе, пташенят малих.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 xml:space="preserve">  Будем 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добре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 xml:space="preserve"> вчитися, будем жити гідно,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 Щоб тебе на крилах понести міцних.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Ведуча 1. Бойова у нас малеча, - 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Так упевнено щебече.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 xml:space="preserve">Не 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стр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ічала ще таких!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Мабуть, діло буде з них.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Ведуча 2. Нехай щастить вам, малюки!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 xml:space="preserve"> Ростіть розумні та 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см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іливі.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Життя шкільного сторінки!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Хай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 xml:space="preserve"> будуть сонячні й щасливі!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Директор. Слово-відповідь надається одинадцятикласникам.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Привітання одинадцятикласників.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Вересень панує вже довкола,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 xml:space="preserve">Наче той 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художник-чар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івник.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 xml:space="preserve">Добрий день, 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моя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 xml:space="preserve"> найкраща школо!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 xml:space="preserve">Це для нас — останній в школі 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р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ік!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Р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ік останній — мрії, сподівання, 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У майбутнє поступовий крок, 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Твори, теореми і... кохання, 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Дзвоник, що нас кличе на урок!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Р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ік останній... Осінь золотава,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У житті юнацьким — перший звіт...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Ти — сторінка юності яскрава,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Ти — дитинства незабутній слід.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Р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 xml:space="preserve">ік останній. 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Перше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 xml:space="preserve"> жовте листя,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Плани і думки на самоті...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Р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ік останній... Ти, як аркуш чистий,-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Що напишеш, те й пожнеш в житті.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lastRenderedPageBreak/>
        <w:t>Р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ік останній зустрічає радо 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Друзів, що з тобою вчаться теж. 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Р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ік останній — вчителя порада, 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Справа — та, що потім обереш.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Р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ік останній в подорож нас кличе, 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Мрією легкою виника, 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Ніжністю дівочого обличчя, 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Поглядом рішучим юнака...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Він — фантазій крила кольорові,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Промінь сонця — далечінь ясна,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Перший вірш, освідчення в любові,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Бал останній, випускна весна...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Р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ік останній! Ти — надій зірниця,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Ти — мета, що бачиш уві сні.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Р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ік останній, ти — ще таємниця,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Та, що ми розкриємо самі.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 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Звучить музика. Діти вручають квіти вчителям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Ведуча 1. Допоки в серці пломінь не стуха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І школа радо двері відчиня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є.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Веселий галас Першого дзвінка,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Моїй землі надію провіщає.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Ведуча 2. Він всім співа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є,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 xml:space="preserve"> що іще жива,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Душа Вкраїни, викохана в дітях,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Що на скрижалях вічності помітять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Мого народу виткані слова.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Директор. Ось і настала найурочисті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ша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 xml:space="preserve"> мить нашого свята. Зараз озветься до нас своїм лунким голосом перший шкільний дзвінок і сповістить про початок нового навчального року – нової сходинки на шляху 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п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 xml:space="preserve">ізнання. Право подати 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перший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 xml:space="preserve"> дзвоник надається учням 1-го класу:..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Звучить перший дзвоник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Ведуча 1. Вбрав вересень калину у намисто,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З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 xml:space="preserve"> птахами щедре літо відлітає.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Перший дзвінок лунає урочисто,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Бо рік новий навчальний наступає.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Ведуча 2. Відкрий же швидше, школо, двері,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Хай рушничком на щастя стелиться поріг.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Сріблястий дзвоник нас покличе знову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 В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 xml:space="preserve"> країну Знань. Щасливих вам доріг!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B6675C"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  <w:br/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 xml:space="preserve">Директор.  Любі діти! Сьогодні ви ступили ще на одну життєву сходинку, котра 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lastRenderedPageBreak/>
        <w:t xml:space="preserve">поведе вас у широкий 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св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іт знань. </w:t>
      </w: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br/>
        <w:t>Свято Першого дзвоника оголошується закритим!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Звучить гімн України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Директор.  Всіх учні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в запрошу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ємо до школи на перший урок. 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B6675C"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  <w:t> 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 xml:space="preserve">Авторство, </w:t>
      </w:r>
      <w:proofErr w:type="gramStart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на</w:t>
      </w:r>
      <w:proofErr w:type="gramEnd"/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 xml:space="preserve"> жаль, не встановлено</w:t>
      </w:r>
    </w:p>
    <w:p w:rsidR="00B6675C" w:rsidRPr="00B6675C" w:rsidRDefault="00B6675C" w:rsidP="00B6675C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A3A3A"/>
          <w:sz w:val="20"/>
          <w:szCs w:val="20"/>
          <w:lang w:val="ru-RU" w:eastAsia="ru-RU"/>
        </w:rPr>
      </w:pPr>
      <w:r w:rsidRPr="00B6675C">
        <w:rPr>
          <w:rFonts w:ascii="Tahoma" w:eastAsia="Times New Roman" w:hAnsi="Tahoma" w:cs="Tahoma"/>
          <w:color w:val="3A3A3A"/>
          <w:sz w:val="24"/>
          <w:szCs w:val="24"/>
          <w:lang w:val="ru-RU" w:eastAsia="ru-RU"/>
        </w:rPr>
        <w:t>Джерело: http://talschool.ucoz.ua</w:t>
      </w:r>
    </w:p>
    <w:p w:rsidR="006544F2" w:rsidRPr="00AC7218" w:rsidRDefault="00B6675C" w:rsidP="00B6675C">
      <w:pPr>
        <w:rPr>
          <w:lang w:val="ru-RU"/>
        </w:rPr>
      </w:pPr>
      <w:bookmarkStart w:id="0" w:name="_GoBack"/>
      <w:bookmarkEnd w:id="0"/>
    </w:p>
    <w:sectPr w:rsidR="006544F2" w:rsidRPr="00AC72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F46CB"/>
    <w:multiLevelType w:val="hybridMultilevel"/>
    <w:tmpl w:val="209C89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1614E83"/>
    <w:multiLevelType w:val="hybridMultilevel"/>
    <w:tmpl w:val="58947F0A"/>
    <w:lvl w:ilvl="0" w:tplc="7FDED0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0BE"/>
    <w:rsid w:val="001D712A"/>
    <w:rsid w:val="00233196"/>
    <w:rsid w:val="00332D94"/>
    <w:rsid w:val="003C1904"/>
    <w:rsid w:val="004A0ACC"/>
    <w:rsid w:val="00532F04"/>
    <w:rsid w:val="00675EF1"/>
    <w:rsid w:val="008136BC"/>
    <w:rsid w:val="009F6D96"/>
    <w:rsid w:val="00A32B12"/>
    <w:rsid w:val="00A5103D"/>
    <w:rsid w:val="00A820BE"/>
    <w:rsid w:val="00AC7218"/>
    <w:rsid w:val="00B6675C"/>
    <w:rsid w:val="00B74B48"/>
    <w:rsid w:val="00BD2290"/>
    <w:rsid w:val="00CA675C"/>
    <w:rsid w:val="00FB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9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99398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1119</Words>
  <Characters>6380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Мирослав</cp:lastModifiedBy>
  <cp:revision>2</cp:revision>
  <dcterms:created xsi:type="dcterms:W3CDTF">2015-08-13T09:59:00Z</dcterms:created>
  <dcterms:modified xsi:type="dcterms:W3CDTF">2015-08-13T09:59:00Z</dcterms:modified>
</cp:coreProperties>
</file>